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844004576 - 0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EMPRESA DE ENERGIA DE CASANARE S.A. E.S.P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060220230515104914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$1.038.000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$1.038.000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