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HARVEY EUSTAQUIO GUERRERO LUGO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7362370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5 4 61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PAZ DE ARIPORO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3208505133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ing_guerrero@msn.com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$2.178.792.000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$1.309.184.000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$869.608.000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$868.452.000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$868.452.000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$868.452.000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$8.685.000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HARVEY EUSTAQUIO GUERRERO LUGO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7362370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