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INGECONSUL INGENIERIA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900926618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33 B 12A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3132943824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ingeconsul1@gmail.com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$6.598.813.000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$6.524.259.000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$74.554.000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$74.554.000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$74.554.000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$74.554.000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RONAL JOHAN CAMACHO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1118544156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