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2024-04-12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050120240316123300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2024-03-22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FARLEY MAGALY CAMARGO RODRIGUEZ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46379104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3115637756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$3.780.000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$3.780.000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050120240322104330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