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2023-03-29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JRZ SERVICIOS SAS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900271347  DV: 7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CR25A 15C 10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AGUAZUL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3176475117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jrzserviciosltda@gmail.com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$533.689.000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$533.558.000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$131.000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4322 - Instalaciones de fontanería, calefacción y aire acondicionado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$131.000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$131.000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SANDRA MILENA ZUBIETA RODRIGUEZ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47441605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0501000009570323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