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THC CASANARE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900777894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15 53 T 4 APTO 401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3134096176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thccasanareingsas@gmail.com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114 - Demás actividades industriales no clasificadas previamente.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0811 - Extracción de piedra, arena, arcillas comunes, yeso y anhidrita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$97.454.000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$33.166.000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79237791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10:34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