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0501000011020323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POVEDA BAUTISTA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7177519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17A 13 26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3103230372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juanksaxo@hotmail.com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9002 - Creación musical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7177519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