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0100003022890423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000100040097000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MARARABES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78 Hectárea 1315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186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$ 6.330.000,00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LEOPOLDO COCINERO CONTRERAS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1124910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30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2023-04-30 20:22:53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