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CUSTODIO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2019000290180327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CUSTODIO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