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27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0502010002970123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KMA CONSTRUCCIONES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830094920 - 5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2  N° 41-612, EL CABRERO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CARTAGENA DE INDIAS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6939255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notificacionesjudiciales@kma.com.co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$781.000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$781.000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$781.000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HERNAN ALONSO ROJAS MENDEZ / APODERADO GENERAL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EDUARDO CANTILLO OÑORO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79531351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1050961832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248049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2023-01-27 6:04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