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0018512500000001005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GOLDEN COMUNICACIONES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900407173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50 100 62 OF 503 ED PASADENA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3142741306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impuestos@golden-c.com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JOSE GARZON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0018512500000001005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900407173 - 9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2011-01-07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79729481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RICARDO JOSE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GARZON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1083904230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254729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SOFIA NATALI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ROJAS ARCOS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53014575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206227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2018-10-09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LEYDI ANDREA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ANGEL SASTRE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