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0018512500000000828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OPTICA JUNIOR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901184009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19 8 79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3125772244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ramirezholguind@gmail.com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4774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2021-04-05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2023-04-18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DAVID RAMIREZ HOLGUIN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0018512500000000828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901184009 - 3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2021-04-05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1020800822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DAVID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HOLGUIN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52971672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249118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1982-12-27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MONICA VIVIANA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BAUTISTA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