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STORK LATAM S.L SUCURSL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900619863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 156 10 ED NORTH POINT TORRE KRYSTAL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3186565789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impuestos.co@stork.com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114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2020-02-05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REINALDO RODRIGUEZ GONZALEZ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900619863 - 2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2017-08-23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13827148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REINALDO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RODRIGUEZ GONZALEZ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1075283185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247499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2019-05-06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ERICK ARTUR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GALINDO POLANIA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