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REMACHE PEREZ JUDITH BEATRIZ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11A 25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6358548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2008-01-30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4755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BEATRIZ REMACHE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47440507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JUDITH BEATRIZ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REMACHE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