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VILLATE CARDEDAS FABIO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TIBASOSA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3105754889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HERNANDO VILLATE CARDEDAS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4277596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VILLATE CARDEDAS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