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0018512500000001078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SUCURSAL PAREX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79159728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113 7 21 OF 611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6291716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notificacionesjudiciales@parexresources.com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2023-05-17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PAREX SUCURSAL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0018512500000001078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79159728 - 4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79159728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PAREX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SUCURSAL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