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ACOSTA DENISSE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 LUIS DE PALENQUE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9 133 BR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3134227677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deduac18@yahoo.es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2013-12-16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DENISSE DUARTE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24191288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DENISSE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