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AVILA SANABRIA ALIETH DEL ROCIO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33376676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VICERRECTORA ACADEMICA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6.588.038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TÉCNICA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3.294.019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BBVA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2.429.887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9.882.057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3.307.087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6.574.970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BARAHONA PICO YENNY ASTRID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46368354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3.813.338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3.813.338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7.626.676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686.600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6.940.076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CAMARGO MARTINEZ JOSE ALFREDO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7187329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6.059.550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6.059.550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12.119.100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1.448.800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10.670.300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CELY CABALLERO MARIA ODILA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23466759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2.705.903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2.705.903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723.014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5.411.806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960.597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4.451.209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CHAPARRO MESA JORGE ENRIQUE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74184847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4.105.868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4.105.868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8.211.736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739.200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7.472.536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CHAPARRO PESCA JORGE ALBERTO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74372272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3.750.653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3.750.653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2.351.000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7.501.306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3.026.400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4.474.906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CORREA HIGUERA LADY JOHANA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46383728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4.586.453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4.586.453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9.172.906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878.800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8.294.106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DIAZ TOVAR DAIRO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80811242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2.768.588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2.768.588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5.537.176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443.000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5.094.176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GAMEZ PORRAS JUAN CAMILO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1014220686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2.538.743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2.538.743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BBVA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1.638.492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5.077.486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2.044.692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3.032.794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HERNANDEZ NIÑO JAIRO RICARDO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6767486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4.270.416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4.270.416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SINDICAL DE PROFESORES UNIVERSITARIOS ASPU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42.704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8.540.832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832.787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7.708.045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HINCAPIE LANDINEZ ALEXANDER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74861885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2.697.545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2.697.545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DESCUENTOS EDUCATIVO - UNITROPICO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173.333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5.395.090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2.223.133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3.171.957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MARQUEZ MEDINA ADRIANA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1049644226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3.106.166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3.106.166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6.212.332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559.200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5.653.132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MARTINEZ PEÑARANDA SARA SUCEN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21070115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1.593.244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1.593.244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3.186.488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1.121.083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2.065.405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MEDINA LARA DIANA MARIA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33368466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4.118.405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4.118.405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8.236.810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2.358.400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5.878.410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MOLINA ROA CARLOS IVAN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4090738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2.705.903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2.705.903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BBVA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1.889.463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5.411.806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2.322.463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3.089.343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MORENO MESA ANGELA MARIA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52966442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2.763.050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2.763.050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637.192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5.526.100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2.222.475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3.303.625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NARVAEZ ORTIZ ILDEFONSO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87066386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3.915.305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3.915.305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7.830.610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705.000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7.125.610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PEREZ GUERRERO YOHAIRA ANDREA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26471294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2.763.050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2.763.050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BBVA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1.174.131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5.526.100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1.637.414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3.888.686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RAMOS GUARNIZO EDWIN LEONARDO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7178205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2.873.063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2.873.063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5.746.126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517.400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5.228.726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ROBLES ORTIZ DEISY YANET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24191572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2.705.903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2.705.903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5.411.806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454.083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4.957.723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FANDIÑO OSCAR ANDRES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79841468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5.565.697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5.565.697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11.131.394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1.258.000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9.873.394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ROJAS VERGARA WILLIAM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79040512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3.740.205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3.740.205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7.480.410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6.806.810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SALAMANCA HERNANDEZ HUGO HERNAN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91247674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2.914.853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2.914.853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SINDICAL DE PROFESORES UNIVERSITARIOS ASPU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29.149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BBVA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1.773.031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5.829.706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2.326.980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3.502.726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SALCEDO CALDAS HERNANDO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79466489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3.384.990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3.384.990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6.769.980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609.400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6.160.580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SANCHEZ ROJAS ANA EDILCE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52994000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2.973.359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2.973.359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371.432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5.946.718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925.832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5.020.886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SANDOVAL RAMIREZ EMILSE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30083804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3.573.045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3.573.045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7.146.090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662.400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6.483.690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SOTO GOMEZ ERIKA YAZMIN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46385499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3.704.893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3.704.893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7.409.786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688.083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6.721.703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SUAREZ JIMENEZ LUZ ELENA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33480999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TORRES  LEONARDO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80209909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2.705.903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2.705.903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BBVA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2.251.555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5.411.806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2.705.638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2.706.168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TRUJILLO SUAREZ FERNANDO AUGUSTO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7161541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3.416.333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3.416.333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6.832.666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615.200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6.217.466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URBANO TIBADUIZA PLUTARCO MARIA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9431589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4.194.985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4.194.985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 POR ALIMENTOS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3.283.000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8.389.970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5.038.200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3.351.770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VALDERRAMA GUTIERREZ OMAR MAURICIO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74376554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2.904.405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2.904.405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5.808.810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523.000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5.285.810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VARGAS VILLAMIL ALEJANDRO ALBERTO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9430883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2.763.050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2.763.050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2.486.000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5.526.100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2.928.200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2.597.900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2025-04-15 15:59:50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UNIVERSIDAD INTERNACIONAL DEL TROPICO AMERICANO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MARZO DE 2025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PROFESORES PROVISIONALES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