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26670</wp:posOffset>
                  </wp:positionV>
                  <wp:extent cx="862330" cy="506095"/>
                  <wp:effectExtent l="0" t="0" r="0" b="0"/>
                  <wp:wrapSquare wrapText="largest"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30" cy="50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891855200-9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1"/>
        <w:gridCol w:w="2489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010051520240916083829</w:t>
            </w:r>
          </w:p>
        </w:tc>
        <w:tc>
          <w:tcPr>
            <w:tcW w:w="24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2024-09-16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2024-09-30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JAIR ALEXANDER RIAÑO CASTAÑEDA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1121827781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CL 2 3 35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xhd942@gmail.com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7"/>
        <w:gridCol w:w="1161"/>
        <w:gridCol w:w="1275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prueba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COMPUTO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$ 424.120,00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$ 424.120,00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$ 424.120,00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93"/>
        <w:gridCol w:w="2336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9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3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9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prueba</w:t>
            </w:r>
          </w:p>
        </w:tc>
        <w:tc>
          <w:tcPr>
            <w:tcW w:w="233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PREGRADO-FACULTAD DE INGENIERÍAS-INGENIERÍA CIVIL-I-CALENDARIO 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1"/>
        <w:gridCol w:w="2489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010051520240916083829</w:t>
            </w:r>
          </w:p>
        </w:tc>
        <w:tc>
          <w:tcPr>
            <w:tcW w:w="24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2024-09-16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2024-09-30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JAIR ALEXANDER RIAÑO CASTAÑEDA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1121827781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CL 2 3 35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xhd942@gmail.com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7"/>
        <w:gridCol w:w="1161"/>
        <w:gridCol w:w="1275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prueba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COMPUTO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$ 424.120,00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$ 424.120,00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$ 424.120,00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93"/>
        <w:gridCol w:w="2336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9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3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9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prueba</w:t>
            </w:r>
          </w:p>
        </w:tc>
        <w:tc>
          <w:tcPr>
            <w:tcW w:w="233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LibreOffice/6.4.7.2$Linux_X86_64 LibreOffice_project/40$Build-2</Application>
  <Pages>1</Pages>
  <Words>154</Words>
  <Characters>1309</Characters>
  <CharactersWithSpaces>1374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2024-09-02T08:25:31Z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