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SETP990007085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JUVENAL BENAVIDES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82390412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Cra 16 No. 36 35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3103364783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juvenal@sisoft.com.co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370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Arquitectura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$ 2.626.000,00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$ 2.626.000,00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 MILLONES SEISCIENTOS VEINTISÉIS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$ 2.626.000,00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$ 2.626.000,00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ARQUITECTURA - 2026-PREGRADO-FACULTAD ARTES-ARQUITECTURA-CALENDARIO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eff22a743f55f8a66a63defcbfa7f9fc8aa6955b7dacabf364ec783d4cfd6fdf58200937014bfb02e52a35a712c9a6e5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