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CAROL MILENA AVENDAÑO HIGUERA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1118561362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33 B 13 B 05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3218257629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Karito_h95@hotmail.com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$40.677.000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$3.952.000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7010 - Actividades de administración empresarial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$3.952.000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CAROL MILENA AVENDAÑO HIGUERA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1118561362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2023-03-09 5:01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