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0100003021190223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000100110131000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TIESTAL LO 7 VDA EL SARRAPIO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 Hectárea 8855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$ 1.755.000,00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YEDNY JANETH MAYORGA ROJAS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23710320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15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2023-02-15 15:31:32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