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892099216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 8-02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892099216 - 6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