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CARDENAS DURAN VICENTE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4153928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VICENTE CARDENAS DURAN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4153928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8 10 55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3138652248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vicentecardenasduran@hotmail.com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