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TONOCOLIA OSCAR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 83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3143082529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sarmientojavi93@hotmail.com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SARMIENTO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1007066601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