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VIVAS RODRIGUEZ ZULMA LISBETH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8-56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3203134084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zulmavivas91@gmail.com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ZULMA LISBETH VIVAS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ZULMA LISBETH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