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VIVAS RODRIGUEZ ZULMA LISBETH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8-56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3203134084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zulmavivas91@gmail.com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ZULMA LISBETH VIVAS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1118649173 - 1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ZULMA LISBETH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