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URBANO SANABRIA GILDARDO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1118648454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 12 8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3133803673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gilursa2016@gmail.com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GILDARDO URBANO SANABRIA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1118648454 - 1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1118648454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GILDARDO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URBANO SANABRIA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