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$17.998.667,00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DE PROCESAMIENTO ELECTRÓNICO DE DATOS EN EL SISTEMA DE INFORMACIÓN ASIGNADO A LA SECRETARÍA DE HACIENDA DEL MUNICIPIO DE HATO COROZAL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$17.998.667,00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$17.998.667,00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$17.998.667,00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HACIENDA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