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$16.940.000,00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REALIZAR ACTIVIDADES TEMPORALES EN GESTIÓN DOCUMENTAL DEL ARCHIVO DE LA SECRETARIA DE HACIENDA DEL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$16.940.000,00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$16.940.000,00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$16.940.000,00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HACIENDA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