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$1.360.000,00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SISOFT SOLUCIONES INFORMATICAS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900364032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30 28 69 P 3 YOPAL -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Sesenta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 110.10.01.0159 DEL 26/06/2023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$1.360.000,00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SISOFT SOLUCIONES INFORMATICAS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900364032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30 28 69 P 3 YOPAL -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Sesenta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 110.10.01.0159 DEL 26/06/2023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