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2022052701556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$41.480,00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 BOYACÁ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891800498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20 NO. 9-90 TUNJA TUNJA (BOYACÁ)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Un Mil Cuatrocientos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$41.480,00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$41.480,00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$41.480,00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$41.480,00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CONSIGNACION DEL 15-03-2022 20% RECAUDO IMPTO VEHICULAR DPTO BOYACA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