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LIDEN AIDE ROBLES FUENTES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23709933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BERLIN VDA. EL BRILLNATE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MARCAS Y HERRETES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LIDEN AIDE ROBLES FUENTES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23709933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BERLIN VDA. EL BRILLNATE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MARCAS Y HERRETES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