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2022050301029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CLARIBEL CORTES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1117322144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EL SAMAN VDA PALMARITO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marcas y carnet ganadero.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