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2022101902633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URIEL ROJAS LLANOS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6671789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villa maria 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