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2022052001233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UNIMARKA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900692428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$1.913.000,00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20220405151418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