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$85.000,00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ARLEX TOMAS DIAZ HERNANDEZ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1086359763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SOPOTA VILLA DE LEYVA (BOYACÁ)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Ochenta y Cinco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2023051901964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$85.000,00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ARLEX TOMAS DIAZ HERNANDEZ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1086359763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SOPOTA VILLA DE LEYVA (BOYACÁ)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Ochenta y Cinco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