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2022012400063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2022-01-24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CIPRIANO CASTRO INOCENCIO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74846380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LAS FRONTERAS VDA LA VIRGEN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