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 CONDE MALDONADO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4185957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en zafiro vereda campo alegre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3223778609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condeavella@hotmail.com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2022-04-02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000000097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