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HEREDIA  PARADA ELIO OBED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1118560099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TÉCNICA Y SANITARIA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PROYECTOS PRODUCTIVOS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110.10.01.155 DEL 5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