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2022040700412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3.425.278,00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23709440-6 CONCEPCION PRADA AMAYA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10N 14 -34 BARRIO 20 DE JULIO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Cuatrocientos Veinticinco Mil Doscientos Setenta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VACACIONES RESOLUCION PMCOD 300-11-No 100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3.425.278,00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678.074,00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1.145.078,00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1.459.405,00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142.721,00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3.425.278,00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3.425.278,00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