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128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1.978.254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1.978.254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195.500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1.782.754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