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2020-10-30 16:19:13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11100600012 0007-6 proposito general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$3.839,00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$3.839,00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