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253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2022-03-30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94.000,00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18260737-1 CARLOS EFRAIN RODRIGUEZ CARVAJAL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18260737-1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13 6 16 BRR EL PROGRESO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202200000648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94.000,00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94.000,00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Noventa y Cuatro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253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2022-03-30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94.000,00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18260737-1 CARLOS EFRAIN RODRIGUEZ CARVAJAL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18260737-1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13 6 16 BRR EL PROGRESO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202200000648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94.000,00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94.000,00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Noventa y Cuatro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