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2020081300854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 PIRABAN  GUTIERREZ ELMER EDILSO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1118648563-6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14 8 04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2020081200565  / CUENTA DE COBRO DE LIQUIDACION - CONTRATO DE PRESTACION DE SERVICIOS 110.10.01.065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