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PLACA HUELLA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901197079-5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 5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349.664.900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6.993.298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349.664.946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3.496.649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699.329.846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10.489.947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DIEZ MILLONES CUATROCIENTOS OCHENTA Y NUEVE MIL NOVECIENTOS CUARENTA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