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2022022100071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900022428-8 SANDOVAL STEPA Y PEREZ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2022022100071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CONSULTORIA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CONSULTORIA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SMC-0041-2021 - CONTRATO DE CONSULTORIA No 110.10.03.0196 DEL 06 DE DICIEMBRE 2021 - REALIZAR INTERVENTORIA TÉCNICA, ADMINISTRATIVA, CONTABLE, AMBIENTAL Y JURÍDICA DEL OBJETO CONTRACTUAL CONSTRUCCIÓN DE PUENTE HAMACA SOBRE EL CAÑO SAMUCO EN LA VEREDA EL SAMUCO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