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1057610850-1 REINALDO ABELARDO FERNANDEZPANESSO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100.04.332 DE JULIO 7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