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2022060900476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2022-06-08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239.800,00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74812655-8 ELIECER ALBARRACIN RIVERA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74812655-8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6 3 52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 MUNICIPAL SMC-019-2022 CONTRATO DE SUMINISTRO No.0100 DE 08/06/2022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239.800,00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239.800,00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239.800,00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239.800,00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Treinta y Nueve Mil Ochocientos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2022060900476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2022-06-08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239.800,00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74812655-8 ELIECER ALBARRACIN RIVERA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74812655-8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6 3 52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 MUNICIPAL SMC-019-2022 CONTRATO DE SUMINISTRO No.0100 DE 08/06/2022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239.800,00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239.800,00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239.800,00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239.800,00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Treinta y Nueve Mil Ochocientos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