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901439715-1 CONSORCIO INTERVENTORIA ADULTO MAYOR 2021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901439715-1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15 27 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202200000741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901439715-1 CONSORCIO INTERVENTORIA ADULTO MAYOR 2021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901439715-1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15 27 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202200000741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